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16AF8" w14:textId="77777777" w:rsidR="000C2165" w:rsidRDefault="000C2165" w:rsidP="000C2165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  <w:color w:val="000000"/>
        </w:rPr>
      </w:pPr>
      <w:r>
        <w:rPr>
          <w:rFonts w:ascii="Arial" w:eastAsia="Arial" w:hAnsi="Arial" w:cs="Arial"/>
          <w:b/>
          <w:bCs/>
          <w:smallCaps/>
          <w:color w:val="000000"/>
        </w:rPr>
        <w:t xml:space="preserve">ANEXO III </w:t>
      </w:r>
      <w:r>
        <w:rPr>
          <w:rFonts w:ascii="Arial" w:eastAsia="Arial" w:hAnsi="Arial" w:cs="Arial"/>
          <w:smallCaps/>
        </w:rPr>
        <w:t>-</w:t>
      </w:r>
      <w:r>
        <w:rPr>
          <w:rFonts w:ascii="Arial" w:eastAsia="Arial" w:hAnsi="Arial" w:cs="Arial"/>
          <w:b/>
          <w:bCs/>
          <w:smallCaps/>
          <w:color w:val="000000"/>
        </w:rPr>
        <w:t xml:space="preserve"> TRAJETÓRIA CULTURAL   </w:t>
      </w:r>
    </w:p>
    <w:p w14:paraId="3EF18555" w14:textId="77777777" w:rsidR="000C2165" w:rsidRDefault="000C2165" w:rsidP="000C2165">
      <w:pPr>
        <w:spacing w:after="0" w:line="360" w:lineRule="auto"/>
        <w:jc w:val="center"/>
        <w:rPr>
          <w:rFonts w:ascii="Arial" w:eastAsia="Arial" w:hAnsi="Arial" w:cs="Arial"/>
          <w:smallCaps/>
          <w:color w:val="000000"/>
        </w:rPr>
      </w:pPr>
    </w:p>
    <w:p w14:paraId="5294F488" w14:textId="77777777" w:rsidR="000C2165" w:rsidRDefault="000C2165" w:rsidP="000C2165">
      <w:pPr>
        <w:spacing w:after="0"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 INFORMAÇÕES SOBRE A TRAJETÓRIA CULTURAL</w:t>
      </w:r>
    </w:p>
    <w:p w14:paraId="3775D967" w14:textId="77777777" w:rsidR="000C2165" w:rsidRDefault="000C2165" w:rsidP="000C2165">
      <w:pPr>
        <w:tabs>
          <w:tab w:val="left" w:pos="540"/>
        </w:tabs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1.1 Quais são as suas principais ações e atividades culturais realizadas?</w:t>
      </w:r>
    </w:p>
    <w:p w14:paraId="3F220FA5" w14:textId="77777777" w:rsidR="000C2165" w:rsidRDefault="000C2165" w:rsidP="000C2165">
      <w:pPr>
        <w:tabs>
          <w:tab w:val="left" w:pos="540"/>
        </w:tabs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18BF14DF" w14:textId="77777777" w:rsidR="000C2165" w:rsidRDefault="000C2165" w:rsidP="000C2165">
      <w:pPr>
        <w:tabs>
          <w:tab w:val="left" w:pos="540"/>
        </w:tabs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75906003" w14:textId="77777777" w:rsidR="000C2165" w:rsidRDefault="000C2165" w:rsidP="000C2165">
      <w:pPr>
        <w:tabs>
          <w:tab w:val="left" w:pos="540"/>
        </w:tabs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1.2 Como começou a sua trajetória cultural?</w:t>
      </w:r>
    </w:p>
    <w:p w14:paraId="3EC04B5A" w14:textId="77777777" w:rsidR="000C2165" w:rsidRDefault="000C2165" w:rsidP="000C2165">
      <w:pPr>
        <w:tabs>
          <w:tab w:val="left" w:pos="540"/>
        </w:tabs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Descreva como e quando começou a sua trajetória na cultura, informando onde seus projetos foram iniciados, indicando há quanto tempo você os desenvolve.</w:t>
      </w:r>
    </w:p>
    <w:p w14:paraId="721783B3" w14:textId="77777777" w:rsidR="000C2165" w:rsidRDefault="000C2165" w:rsidP="000C2165">
      <w:pPr>
        <w:tabs>
          <w:tab w:val="left" w:pos="540"/>
        </w:tabs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0B245939" w14:textId="77777777" w:rsidR="000C2165" w:rsidRDefault="000C2165" w:rsidP="000C2165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1.3 Como as ações que você desenvolve transformam a realidade do seu entorno/sua comunidade? </w:t>
      </w:r>
    </w:p>
    <w:p w14:paraId="0C7FA877" w14:textId="77777777" w:rsidR="000C2165" w:rsidRDefault="000C2165" w:rsidP="000C2165">
      <w:pPr>
        <w:tabs>
          <w:tab w:val="left" w:pos="540"/>
        </w:tabs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186E9F05" w14:textId="77777777" w:rsidR="000C2165" w:rsidRDefault="000C2165" w:rsidP="000C2165">
      <w:pPr>
        <w:spacing w:after="0" w:line="360" w:lineRule="auto"/>
        <w:rPr>
          <w:rFonts w:ascii="Arial" w:eastAsia="Arial" w:hAnsi="Arial" w:cs="Arial"/>
          <w:color w:val="000000"/>
        </w:rPr>
      </w:pPr>
    </w:p>
    <w:p w14:paraId="66D748B9" w14:textId="77777777" w:rsidR="000C2165" w:rsidRDefault="000C2165" w:rsidP="000C2165">
      <w:pP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1.4 Na sua trajetória cultural, você desenvolveu ações e projetos com outras esferas de conhecimento, tais como educação, saúde, </w:t>
      </w:r>
      <w:proofErr w:type="spellStart"/>
      <w:r>
        <w:rPr>
          <w:rFonts w:ascii="Arial" w:eastAsia="Arial" w:hAnsi="Arial" w:cs="Arial"/>
          <w:b/>
          <w:bCs/>
          <w:color w:val="000000"/>
        </w:rPr>
        <w:t>etc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? </w:t>
      </w:r>
    </w:p>
    <w:p w14:paraId="6C0DCD1A" w14:textId="77777777" w:rsidR="000C2165" w:rsidRDefault="000C2165" w:rsidP="000C2165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Descreva se as suas ações e atividades possuem relação com outras áreas além da cultura, tais como área de educação, saúde, esporte, assistência social, entre outras.</w:t>
      </w:r>
    </w:p>
    <w:p w14:paraId="68824DDD" w14:textId="77777777" w:rsidR="000C2165" w:rsidRDefault="000C2165" w:rsidP="000C2165">
      <w:pPr>
        <w:spacing w:after="0" w:line="360" w:lineRule="auto"/>
        <w:rPr>
          <w:rFonts w:ascii="Arial" w:eastAsia="Arial" w:hAnsi="Arial" w:cs="Arial"/>
          <w:color w:val="000000"/>
        </w:rPr>
      </w:pPr>
    </w:p>
    <w:p w14:paraId="69F1F505" w14:textId="77777777" w:rsidR="000C2165" w:rsidRDefault="000C2165" w:rsidP="000C2165">
      <w:pP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1.5 Você desenvolveu ações voltadas a grupos em situação de vulnerabilidade econômica e/ou social, tais como pessoas negras, indígenas, crianças, jovens, idosos, pessoas em situação de rua, entre outros? Se sim, quais?</w:t>
      </w:r>
    </w:p>
    <w:p w14:paraId="0251A393" w14:textId="77777777" w:rsidR="000C2165" w:rsidRDefault="000C2165" w:rsidP="000C2165">
      <w:pPr>
        <w:spacing w:after="0" w:line="360" w:lineRule="auto"/>
        <w:rPr>
          <w:rFonts w:ascii="Arial" w:eastAsia="Arial" w:hAnsi="Arial" w:cs="Arial"/>
          <w:b/>
          <w:bCs/>
          <w:color w:val="000000"/>
        </w:rPr>
      </w:pPr>
    </w:p>
    <w:p w14:paraId="10FD0151" w14:textId="77777777" w:rsidR="000C2165" w:rsidRDefault="000C2165" w:rsidP="000C2165">
      <w:pPr>
        <w:spacing w:after="0"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 DADOS BANCÁRIOS PARA RECEBIMENTO DO PRÊMIO:</w:t>
      </w:r>
    </w:p>
    <w:p w14:paraId="55283BC5" w14:textId="77777777" w:rsidR="000C2165" w:rsidRDefault="000C2165" w:rsidP="000C2165">
      <w:pP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(Inserir dados bancários do agente cultural que está concorrendo ao prêmio - conta que receberá os recursos da premiação)</w:t>
      </w:r>
    </w:p>
    <w:p w14:paraId="0389E005" w14:textId="77777777" w:rsidR="000C2165" w:rsidRDefault="000C2165" w:rsidP="000C2165">
      <w:pP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Agência:</w:t>
      </w:r>
    </w:p>
    <w:p w14:paraId="5B63BF0F" w14:textId="77777777" w:rsidR="000C2165" w:rsidRDefault="000C2165" w:rsidP="000C2165">
      <w:pP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Conta:</w:t>
      </w:r>
    </w:p>
    <w:p w14:paraId="1CA598D7" w14:textId="77777777" w:rsidR="000C2165" w:rsidRDefault="000C2165" w:rsidP="000C2165">
      <w:pP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Banco:</w:t>
      </w:r>
    </w:p>
    <w:p w14:paraId="17E52349" w14:textId="77777777" w:rsidR="000C2165" w:rsidRDefault="000C2165" w:rsidP="000C2165">
      <w:pPr>
        <w:spacing w:after="0" w:line="360" w:lineRule="auto"/>
        <w:rPr>
          <w:rFonts w:ascii="Arial" w:eastAsia="Arial" w:hAnsi="Arial" w:cs="Arial"/>
          <w:color w:val="000000"/>
        </w:rPr>
      </w:pPr>
    </w:p>
    <w:p w14:paraId="4C875D51" w14:textId="77777777" w:rsidR="000C2165" w:rsidRDefault="000C2165" w:rsidP="000C2165">
      <w:pP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  <w:color w:val="000000"/>
        </w:rPr>
        <w:t>DOCUMENTAÇÃO OBRIGATÓRIA</w:t>
      </w:r>
    </w:p>
    <w:p w14:paraId="0013D64E" w14:textId="77777777" w:rsidR="000C2165" w:rsidRDefault="000C2165" w:rsidP="000C2165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Junte documentos que comprovem a sua atuação cultural, tais como cartazes, folders, reportagens de revistas, certificados, premiações, entre outros documentos</w:t>
      </w:r>
      <w:r>
        <w:rPr>
          <w:rFonts w:ascii="Arial" w:eastAsia="Arial" w:hAnsi="Arial" w:cs="Arial"/>
        </w:rPr>
        <w:t>.</w:t>
      </w:r>
    </w:p>
    <w:p w14:paraId="141114B4" w14:textId="77777777" w:rsidR="000C2165" w:rsidRDefault="000C2165" w:rsidP="000C2165">
      <w:pPr>
        <w:spacing w:after="0" w:line="360" w:lineRule="auto"/>
        <w:rPr>
          <w:rFonts w:ascii="Arial" w:eastAsia="Arial" w:hAnsi="Arial" w:cs="Arial"/>
        </w:rPr>
      </w:pPr>
    </w:p>
    <w:p w14:paraId="65DBC369" w14:textId="147A5634" w:rsidR="00B8402E" w:rsidRPr="00F60C53" w:rsidRDefault="00B8402E" w:rsidP="00F60C53"/>
    <w:sectPr w:rsidR="00B8402E" w:rsidRPr="00F60C53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071B489-6776-4952-9A55-C9BF8A40A6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5F9B848-EFD6-4899-B41A-17B234F3BCB7}"/>
    <w:embedItalic r:id="rId3" w:fontKey="{C7B67934-B035-414B-8CA2-6DC175CA0F5A}"/>
  </w:font>
  <w:font w:name="Play">
    <w:charset w:val="00"/>
    <w:family w:val="auto"/>
    <w:pitch w:val="default"/>
    <w:embedRegular r:id="rId4" w:fontKey="{788BB2BC-2A47-4317-A888-AEAF96F9C2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B0CB9F-EAFB-4E4B-BDB7-3E7498821445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2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5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13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0C2165"/>
    <w:rsid w:val="00297EDE"/>
    <w:rsid w:val="002D4728"/>
    <w:rsid w:val="00330929"/>
    <w:rsid w:val="003C17D8"/>
    <w:rsid w:val="003C40C1"/>
    <w:rsid w:val="0068168D"/>
    <w:rsid w:val="007410CD"/>
    <w:rsid w:val="00872709"/>
    <w:rsid w:val="00882810"/>
    <w:rsid w:val="008F65EC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2026-07-15T14:52:00Z</dcterms:created>
  <dcterms:modified xsi:type="dcterms:W3CDTF">2026-07-15T14:52:00Z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